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76B7BB10" w:rsidR="00CA3C24" w:rsidRPr="00CA3C24" w:rsidRDefault="002C4C4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SISTEMAS MODERNOS SOLARES S.A. DE C.V.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307196E1" w:rsidR="00CA3C24" w:rsidRPr="00CA3C24" w:rsidRDefault="002C4C4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SMS040820NP1</w:t>
            </w:r>
            <w:proofErr w:type="spellEnd"/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1C2B2AB1" w:rsidR="00DF3BBC" w:rsidRPr="00CA3C24" w:rsidRDefault="00223024" w:rsidP="00CA30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23024"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CA3062">
              <w:rPr>
                <w:rFonts w:ascii="Calibri" w:eastAsia="Times New Roman" w:hAnsi="Calibri" w:cs="Times New Roman"/>
                <w:color w:val="000000"/>
                <w:lang w:eastAsia="es-MX"/>
              </w:rPr>
              <w:t>345,701.5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1EE5BDC4" w:rsidR="00CA3C24" w:rsidRPr="00CA3C24" w:rsidRDefault="00CA3C24" w:rsidP="00CA30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A3062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 2026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0DEE2CA8" w:rsidR="00CA3C24" w:rsidRPr="00CA3C24" w:rsidRDefault="00CA3C24" w:rsidP="00CA30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A3062">
              <w:rPr>
                <w:rFonts w:ascii="Calibri" w:eastAsia="Times New Roman" w:hAnsi="Calibri" w:cs="Times New Roman"/>
                <w:color w:val="000000"/>
                <w:lang w:eastAsia="es-MX"/>
              </w:rPr>
              <w:t>19 DE ABRIL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A72B9" w14:textId="77777777" w:rsidR="0007124D" w:rsidRDefault="0007124D" w:rsidP="00CA3C24">
      <w:pPr>
        <w:spacing w:after="0" w:line="240" w:lineRule="auto"/>
      </w:pPr>
      <w:r>
        <w:separator/>
      </w:r>
    </w:p>
  </w:endnote>
  <w:endnote w:type="continuationSeparator" w:id="0">
    <w:p w14:paraId="1E5866D9" w14:textId="77777777" w:rsidR="0007124D" w:rsidRDefault="0007124D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5E5F9" w14:textId="77777777" w:rsidR="0007124D" w:rsidRDefault="0007124D" w:rsidP="00CA3C24">
      <w:pPr>
        <w:spacing w:after="0" w:line="240" w:lineRule="auto"/>
      </w:pPr>
      <w:r>
        <w:separator/>
      </w:r>
    </w:p>
  </w:footnote>
  <w:footnote w:type="continuationSeparator" w:id="0">
    <w:p w14:paraId="1B24668A" w14:textId="77777777" w:rsidR="0007124D" w:rsidRDefault="0007124D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124D"/>
    <w:rsid w:val="00076E24"/>
    <w:rsid w:val="000A5FA8"/>
    <w:rsid w:val="0010174C"/>
    <w:rsid w:val="0015022C"/>
    <w:rsid w:val="0015381B"/>
    <w:rsid w:val="0022104F"/>
    <w:rsid w:val="00223024"/>
    <w:rsid w:val="00233972"/>
    <w:rsid w:val="00297DC3"/>
    <w:rsid w:val="002C4C4A"/>
    <w:rsid w:val="003306FD"/>
    <w:rsid w:val="0034203D"/>
    <w:rsid w:val="00353659"/>
    <w:rsid w:val="00370938"/>
    <w:rsid w:val="0037544A"/>
    <w:rsid w:val="003A133D"/>
    <w:rsid w:val="003C65AB"/>
    <w:rsid w:val="00414E57"/>
    <w:rsid w:val="004526A7"/>
    <w:rsid w:val="00485C11"/>
    <w:rsid w:val="004B3DE2"/>
    <w:rsid w:val="004F225C"/>
    <w:rsid w:val="00521718"/>
    <w:rsid w:val="00530802"/>
    <w:rsid w:val="00546709"/>
    <w:rsid w:val="006247FE"/>
    <w:rsid w:val="00652381"/>
    <w:rsid w:val="00655131"/>
    <w:rsid w:val="00671690"/>
    <w:rsid w:val="006B3D34"/>
    <w:rsid w:val="006C7859"/>
    <w:rsid w:val="00722D4E"/>
    <w:rsid w:val="007C21D4"/>
    <w:rsid w:val="007E2564"/>
    <w:rsid w:val="007F213C"/>
    <w:rsid w:val="00801305"/>
    <w:rsid w:val="0084229E"/>
    <w:rsid w:val="008B1724"/>
    <w:rsid w:val="008D3486"/>
    <w:rsid w:val="009009EE"/>
    <w:rsid w:val="009043DE"/>
    <w:rsid w:val="00905C6B"/>
    <w:rsid w:val="00954163"/>
    <w:rsid w:val="00990164"/>
    <w:rsid w:val="00AC06F2"/>
    <w:rsid w:val="00AD49B5"/>
    <w:rsid w:val="00B05543"/>
    <w:rsid w:val="00B8645D"/>
    <w:rsid w:val="00C31A88"/>
    <w:rsid w:val="00C55A5C"/>
    <w:rsid w:val="00C823DE"/>
    <w:rsid w:val="00CA3062"/>
    <w:rsid w:val="00CA3C24"/>
    <w:rsid w:val="00CB1842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17</cp:revision>
  <cp:lastPrinted>2025-07-21T21:49:00Z</cp:lastPrinted>
  <dcterms:created xsi:type="dcterms:W3CDTF">2024-10-02T22:40:00Z</dcterms:created>
  <dcterms:modified xsi:type="dcterms:W3CDTF">2026-05-12T21:30:00Z</dcterms:modified>
</cp:coreProperties>
</file>