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46E" w:rsidRDefault="0069346E" w:rsidP="0069346E"/>
    <w:p w:rsidR="0069346E" w:rsidRDefault="0069346E" w:rsidP="0069346E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69346E" w:rsidRPr="00CA3C24" w:rsidRDefault="0069346E" w:rsidP="0069346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69346E" w:rsidRPr="00CA3C24" w:rsidTr="00C334B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6E" w:rsidRPr="00CA3C24" w:rsidRDefault="0069346E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46E" w:rsidRPr="00CA3C24" w:rsidRDefault="0069346E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9346E">
              <w:rPr>
                <w:rFonts w:ascii="Calibri" w:eastAsia="Times New Roman" w:hAnsi="Calibri" w:cs="Times New Roman"/>
                <w:color w:val="000000"/>
                <w:lang w:eastAsia="es-MX"/>
              </w:rPr>
              <w:t>DR. LUIS OTHON GITTINS NUÑEZ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                                   </w:t>
            </w:r>
            <w:r w:rsidRPr="0069346E">
              <w:rPr>
                <w:rFonts w:ascii="Calibri" w:eastAsia="Times New Roman" w:hAnsi="Calibri" w:cs="Times New Roman"/>
                <w:color w:val="000000"/>
                <w:lang w:eastAsia="es-MX"/>
              </w:rPr>
              <w:t>ADQUISICION DEL SERVICIO DE OFTALMOLOGICA EN RETINA PEDIATRICA REGION LAGUNA</w:t>
            </w:r>
          </w:p>
        </w:tc>
      </w:tr>
      <w:tr w:rsidR="0069346E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6E" w:rsidRPr="00CA3C24" w:rsidRDefault="0069346E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46E" w:rsidRPr="00CA3C24" w:rsidRDefault="0069346E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9346E">
              <w:rPr>
                <w:rFonts w:ascii="Calibri" w:eastAsia="Times New Roman" w:hAnsi="Calibri" w:cs="Times New Roman"/>
                <w:color w:val="000000"/>
                <w:lang w:eastAsia="es-MX"/>
              </w:rPr>
              <w:t>GINL860819V7</w:t>
            </w:r>
          </w:p>
        </w:tc>
      </w:tr>
      <w:tr w:rsidR="0069346E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6E" w:rsidRPr="00CA3C24" w:rsidRDefault="0069346E" w:rsidP="00C33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46E" w:rsidRPr="00CA3C24" w:rsidRDefault="0069346E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9346E">
              <w:rPr>
                <w:rFonts w:ascii="Calibri" w:eastAsia="Times New Roman" w:hAnsi="Calibri" w:cs="Times New Roman"/>
                <w:color w:val="000000"/>
                <w:lang w:eastAsia="es-MX"/>
              </w:rPr>
              <w:t>$400,000.00 CON IVA</w:t>
            </w:r>
          </w:p>
        </w:tc>
      </w:tr>
      <w:tr w:rsidR="0069346E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6E" w:rsidRPr="00CA3C24" w:rsidRDefault="0069346E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346E" w:rsidRPr="00CA3C24" w:rsidRDefault="0069346E" w:rsidP="00693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69346E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6E" w:rsidRPr="00CA3C24" w:rsidRDefault="0069346E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346E" w:rsidRPr="00CA3C24" w:rsidRDefault="0069346E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69346E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6E" w:rsidRPr="00CA3C24" w:rsidRDefault="0069346E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346E" w:rsidRPr="00CA3C24" w:rsidRDefault="0069346E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9346E">
              <w:rPr>
                <w:rFonts w:ascii="Calibri" w:eastAsia="Times New Roman" w:hAnsi="Calibri" w:cs="Times New Roman"/>
                <w:color w:val="000000"/>
                <w:lang w:eastAsia="es-MX"/>
              </w:rPr>
              <w:t>028/2021</w:t>
            </w:r>
          </w:p>
        </w:tc>
      </w:tr>
    </w:tbl>
    <w:p w:rsidR="0069346E" w:rsidRPr="00CA3C24" w:rsidRDefault="0069346E" w:rsidP="0069346E">
      <w:pPr>
        <w:rPr>
          <w:rFonts w:ascii="Times New Roman" w:hAnsi="Times New Roman" w:cs="Times New Roman"/>
          <w:b/>
          <w:sz w:val="40"/>
          <w:szCs w:val="40"/>
        </w:rPr>
      </w:pPr>
    </w:p>
    <w:p w:rsidR="0069346E" w:rsidRDefault="0069346E" w:rsidP="0069346E">
      <w:bookmarkStart w:id="0" w:name="_GoBack"/>
      <w:bookmarkEnd w:id="0"/>
    </w:p>
    <w:p w:rsidR="0069346E" w:rsidRPr="00B46B27" w:rsidRDefault="0069346E" w:rsidP="0069346E">
      <w:pPr>
        <w:tabs>
          <w:tab w:val="left" w:pos="1305"/>
        </w:tabs>
      </w:pPr>
    </w:p>
    <w:p w:rsidR="0069346E" w:rsidRDefault="0069346E" w:rsidP="0069346E"/>
    <w:p w:rsidR="0069346E" w:rsidRDefault="0069346E" w:rsidP="0069346E"/>
    <w:p w:rsidR="0069346E" w:rsidRDefault="0069346E" w:rsidP="0069346E"/>
    <w:p w:rsidR="0069346E" w:rsidRDefault="0069346E" w:rsidP="0069346E"/>
    <w:p w:rsidR="0069346E" w:rsidRDefault="0069346E" w:rsidP="0069346E"/>
    <w:p w:rsidR="009F76C2" w:rsidRDefault="009F76C2"/>
    <w:sectPr w:rsidR="009F7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6E"/>
    <w:rsid w:val="0069346E"/>
    <w:rsid w:val="009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E4CB5-B5DB-4FB3-ACB1-B03B9978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4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2021-12-08T15:37:00Z</dcterms:created>
  <dcterms:modified xsi:type="dcterms:W3CDTF">2021-12-08T15:40:00Z</dcterms:modified>
</cp:coreProperties>
</file>